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CF5AB4">
        <w:rPr>
          <w:rFonts w:ascii="Times New Roman" w:eastAsia="Times New Roman" w:hAnsi="Times New Roman"/>
          <w:b/>
          <w:sz w:val="28"/>
          <w:szCs w:val="28"/>
          <w:lang w:eastAsia="ru-RU"/>
        </w:rPr>
        <w:t>в январе 2022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A0E1B" w:rsidRDefault="00ED7F8A" w:rsidP="001A0E1B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1A0E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FD0242" w:rsidRPr="001A0E1B" w:rsidRDefault="00560F46" w:rsidP="001A0E1B">
      <w:pPr>
        <w:spacing w:line="276" w:lineRule="auto"/>
        <w:ind w:firstLine="709"/>
        <w:jc w:val="both"/>
        <w:rPr>
          <w:rStyle w:val="a4"/>
          <w:rFonts w:ascii="Times New Roman" w:eastAsia="Times New Roman" w:hAnsi="Times New Roman"/>
          <w:b w:val="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CF5AB4">
        <w:rPr>
          <w:rFonts w:ascii="Times New Roman" w:hAnsi="Times New Roman" w:cs="Times New Roman"/>
          <w:b/>
          <w:sz w:val="28"/>
          <w:szCs w:val="28"/>
        </w:rPr>
        <w:t>01.2022</w:t>
      </w:r>
      <w:r w:rsidR="00C070BD">
        <w:rPr>
          <w:rFonts w:ascii="Times New Roman" w:hAnsi="Times New Roman" w:cs="Times New Roman"/>
          <w:b/>
          <w:sz w:val="28"/>
          <w:szCs w:val="28"/>
        </w:rPr>
        <w:t xml:space="preserve"> по 3</w:t>
      </w:r>
      <w:r w:rsidR="009D34B2">
        <w:rPr>
          <w:rFonts w:ascii="Times New Roman" w:hAnsi="Times New Roman" w:cs="Times New Roman"/>
          <w:b/>
          <w:sz w:val="28"/>
          <w:szCs w:val="28"/>
        </w:rPr>
        <w:t>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CF5AB4">
        <w:rPr>
          <w:rFonts w:ascii="Times New Roman" w:hAnsi="Times New Roman" w:cs="Times New Roman"/>
          <w:b/>
          <w:sz w:val="28"/>
          <w:szCs w:val="28"/>
        </w:rPr>
        <w:t>01.2022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CF5AB4">
        <w:rPr>
          <w:rFonts w:ascii="Times New Roman" w:hAnsi="Times New Roman" w:cs="Times New Roman"/>
          <w:sz w:val="28"/>
          <w:szCs w:val="28"/>
        </w:rPr>
        <w:t xml:space="preserve"> 163  (в декабре 2021 года- 149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CF5AB4">
        <w:rPr>
          <w:rFonts w:ascii="Times New Roman" w:hAnsi="Times New Roman" w:cs="Times New Roman"/>
          <w:sz w:val="28"/>
          <w:szCs w:val="28"/>
        </w:rPr>
        <w:t>в январе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CF5AB4">
        <w:rPr>
          <w:rFonts w:ascii="Times New Roman" w:hAnsi="Times New Roman" w:cs="Times New Roman"/>
          <w:sz w:val="28"/>
          <w:szCs w:val="28"/>
        </w:rPr>
        <w:t>2021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CF5AB4">
        <w:rPr>
          <w:rFonts w:ascii="Times New Roman" w:hAnsi="Times New Roman" w:cs="Times New Roman"/>
          <w:color w:val="000000" w:themeColor="text1"/>
          <w:sz w:val="28"/>
          <w:szCs w:val="28"/>
        </w:rPr>
        <w:t>было 113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E000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Количе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ство обращений в данном месяце</w:t>
      </w:r>
      <w:r w:rsidR="00E000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CF5AB4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увеличилось, с декабрем 2021 года на 9% (на 14 обращений), с январем на 44% (на 50 обращений).</w:t>
      </w:r>
    </w:p>
    <w:p w:rsidR="00053AE8" w:rsidRDefault="00FD0242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163</w:t>
      </w:r>
      <w:r w:rsidR="003D05D3" w:rsidRP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3D05D3"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обр</w:t>
      </w:r>
      <w:r w:rsidR="004E1DC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ащени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-72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9D34B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письменных обращений, в 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декабре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2021 года-</w:t>
      </w:r>
      <w:r w:rsidR="001457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146 письменных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 а в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январе 2021 года 7</w:t>
      </w:r>
      <w:r w:rsidR="006D08D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8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 обращения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  На все 163 обращения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1A0E1B" w:rsidRDefault="001A0E1B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805A35" w:rsidRPr="001A0E1B" w:rsidRDefault="00DA1FEA" w:rsidP="001A0E1B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805A35" w:rsidRPr="001A0E1B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sz w:val="28"/>
          <w:szCs w:val="28"/>
        </w:rPr>
        <w:t xml:space="preserve">        </w:t>
      </w:r>
      <w:r w:rsidR="001A0E1B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116EE0E6" wp14:editId="65B69CA3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FC5B72" w:rsidRPr="001A0E1B" w:rsidRDefault="001A0E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7617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31.01.2022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91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16B4" w:rsidRDefault="0076171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72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AD71A6" w:rsidRDefault="0076171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январе</w:t>
      </w:r>
      <w:r w:rsidR="00400D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31 заявлений, в декабре</w:t>
      </w:r>
      <w:r w:rsidR="00EA32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28 заявления, в январе 2021 было 13</w:t>
      </w:r>
      <w:r w:rsidR="006D73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568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заявлений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увеличилось, с декабрем на 11% (на 3 заявление), с декабрем 2021 года на 38%  (на 18 заявлений).</w:t>
      </w:r>
    </w:p>
    <w:p w:rsidR="00761715" w:rsidRDefault="0076171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5F3FD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568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 обращение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электронной почте.</w:t>
      </w:r>
    </w:p>
    <w:p w:rsidR="00761715" w:rsidRDefault="00C66FAF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Январе 2022 года и декабрем 2021 года устных обращений не поступало, в январе 2021 года 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устных обращений было 6.</w:t>
      </w:r>
    </w:p>
    <w:p w:rsidR="008A7A48" w:rsidRDefault="00D568B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A7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="00B65583">
        <w:rPr>
          <w:rFonts w:ascii="Times New Roman" w:hAnsi="Times New Roman" w:cs="Times New Roman"/>
          <w:color w:val="000000" w:themeColor="text1"/>
          <w:sz w:val="28"/>
          <w:szCs w:val="28"/>
        </w:rPr>
        <w:t>смс-сообщению в ноябре</w:t>
      </w:r>
      <w:r w:rsidR="00FC5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не поступали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297F96" w:rsidRDefault="00C614D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январе 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40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ы, (в декабре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- 83</w:t>
      </w:r>
      <w:r w:rsidR="003844BE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 w:rsidR="00FB48C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январе 2021 года – 61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B591D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86009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жалоб уменьшилось, с декабрем 52 % (на 43 жалобы), с декабрем 2021 года 34% (на 21 жалобу).</w:t>
      </w:r>
    </w:p>
    <w:p w:rsidR="00B86009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</w:p>
    <w:p w:rsidR="00404C68" w:rsidRPr="00C9736B" w:rsidRDefault="00FC5B72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813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министру 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в январе 2022 года граждане не обращались</w:t>
      </w:r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и были данные письменные ответы в установленные законом сроки.    </w:t>
      </w:r>
    </w:p>
    <w:p w:rsidR="00160AC2" w:rsidRPr="006D0423" w:rsidRDefault="00531CFD" w:rsidP="006D0423">
      <w:pPr>
        <w:shd w:val="clear" w:color="auto" w:fill="FFFFFF"/>
        <w:spacing w:line="276" w:lineRule="auto"/>
        <w:jc w:val="both"/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январе</w:t>
      </w:r>
      <w:r w:rsidR="00813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предложений не поступало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, был один запрос.</w:t>
      </w:r>
    </w:p>
    <w:p w:rsidR="007751AD" w:rsidRPr="008A7A48" w:rsidRDefault="008A7A48" w:rsidP="000C68A0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0C68A0">
        <w:rPr>
          <w:rFonts w:ascii="Times New Roman" w:hAnsi="Times New Roman" w:cs="Times New Roman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297F96">
        <w:rPr>
          <w:rFonts w:ascii="Times New Roman" w:eastAsia="Times New Roman" w:hAnsi="Times New Roman"/>
          <w:sz w:val="28"/>
          <w:szCs w:val="28"/>
          <w:lang w:eastAsia="ru-RU"/>
        </w:rPr>
        <w:t>ила в январе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97F96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13F1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24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1B90"/>
    <w:rsid w:val="000023FF"/>
    <w:rsid w:val="000108C0"/>
    <w:rsid w:val="00015A4A"/>
    <w:rsid w:val="00017632"/>
    <w:rsid w:val="000208E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63D72"/>
    <w:rsid w:val="0007274A"/>
    <w:rsid w:val="00077C65"/>
    <w:rsid w:val="0008325D"/>
    <w:rsid w:val="000850C2"/>
    <w:rsid w:val="000A2EBA"/>
    <w:rsid w:val="000B1405"/>
    <w:rsid w:val="000B4DFF"/>
    <w:rsid w:val="000B5CE4"/>
    <w:rsid w:val="000B68F1"/>
    <w:rsid w:val="000C086A"/>
    <w:rsid w:val="000C18EF"/>
    <w:rsid w:val="000C68A0"/>
    <w:rsid w:val="000C79E4"/>
    <w:rsid w:val="000D7AD9"/>
    <w:rsid w:val="000D7DAF"/>
    <w:rsid w:val="001024CA"/>
    <w:rsid w:val="00114E62"/>
    <w:rsid w:val="00121724"/>
    <w:rsid w:val="00123FDC"/>
    <w:rsid w:val="00127CA5"/>
    <w:rsid w:val="00130CAC"/>
    <w:rsid w:val="00133F41"/>
    <w:rsid w:val="001352DA"/>
    <w:rsid w:val="00136225"/>
    <w:rsid w:val="0013778A"/>
    <w:rsid w:val="00141F4A"/>
    <w:rsid w:val="00142F4B"/>
    <w:rsid w:val="00143D13"/>
    <w:rsid w:val="00145708"/>
    <w:rsid w:val="0015104D"/>
    <w:rsid w:val="00151179"/>
    <w:rsid w:val="00151F1F"/>
    <w:rsid w:val="00153698"/>
    <w:rsid w:val="00160988"/>
    <w:rsid w:val="00160AC2"/>
    <w:rsid w:val="0016285B"/>
    <w:rsid w:val="00166F37"/>
    <w:rsid w:val="00173714"/>
    <w:rsid w:val="001744F4"/>
    <w:rsid w:val="00176354"/>
    <w:rsid w:val="001875A8"/>
    <w:rsid w:val="00192FFE"/>
    <w:rsid w:val="0019453D"/>
    <w:rsid w:val="001A0E1B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28AF"/>
    <w:rsid w:val="00216CBF"/>
    <w:rsid w:val="00222282"/>
    <w:rsid w:val="002230F2"/>
    <w:rsid w:val="00224088"/>
    <w:rsid w:val="0023550A"/>
    <w:rsid w:val="002374C4"/>
    <w:rsid w:val="00237AE3"/>
    <w:rsid w:val="00243B28"/>
    <w:rsid w:val="00251861"/>
    <w:rsid w:val="00252171"/>
    <w:rsid w:val="00254332"/>
    <w:rsid w:val="00257881"/>
    <w:rsid w:val="00257B55"/>
    <w:rsid w:val="00260864"/>
    <w:rsid w:val="00266E09"/>
    <w:rsid w:val="00277AC2"/>
    <w:rsid w:val="00277D2B"/>
    <w:rsid w:val="00285FBC"/>
    <w:rsid w:val="0029036F"/>
    <w:rsid w:val="00291875"/>
    <w:rsid w:val="00291A6F"/>
    <w:rsid w:val="0029267B"/>
    <w:rsid w:val="00292E98"/>
    <w:rsid w:val="002935B7"/>
    <w:rsid w:val="00297CDF"/>
    <w:rsid w:val="00297F96"/>
    <w:rsid w:val="002A500A"/>
    <w:rsid w:val="002A6B43"/>
    <w:rsid w:val="002A70C2"/>
    <w:rsid w:val="002B6501"/>
    <w:rsid w:val="002C0697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0D8F"/>
    <w:rsid w:val="00321CA4"/>
    <w:rsid w:val="00330601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5356A"/>
    <w:rsid w:val="0046427F"/>
    <w:rsid w:val="00470BD8"/>
    <w:rsid w:val="004740ED"/>
    <w:rsid w:val="004772AB"/>
    <w:rsid w:val="00477C62"/>
    <w:rsid w:val="00482291"/>
    <w:rsid w:val="00486C8E"/>
    <w:rsid w:val="0049415B"/>
    <w:rsid w:val="004949D7"/>
    <w:rsid w:val="004A6377"/>
    <w:rsid w:val="004C2B84"/>
    <w:rsid w:val="004C3CF0"/>
    <w:rsid w:val="004D62B0"/>
    <w:rsid w:val="004E050A"/>
    <w:rsid w:val="004E0B78"/>
    <w:rsid w:val="004E1DCE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5F6E37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0E45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0423"/>
    <w:rsid w:val="006D08DE"/>
    <w:rsid w:val="006D635D"/>
    <w:rsid w:val="006D738B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36AE"/>
    <w:rsid w:val="007360FA"/>
    <w:rsid w:val="007529F6"/>
    <w:rsid w:val="007536BC"/>
    <w:rsid w:val="0075441F"/>
    <w:rsid w:val="007546F3"/>
    <w:rsid w:val="0076045C"/>
    <w:rsid w:val="00760A23"/>
    <w:rsid w:val="00761715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874D9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3F18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63728"/>
    <w:rsid w:val="008653AC"/>
    <w:rsid w:val="00871151"/>
    <w:rsid w:val="008742AD"/>
    <w:rsid w:val="00875A7F"/>
    <w:rsid w:val="008763B1"/>
    <w:rsid w:val="00880B1E"/>
    <w:rsid w:val="00885B34"/>
    <w:rsid w:val="00887C59"/>
    <w:rsid w:val="00890768"/>
    <w:rsid w:val="00890DAE"/>
    <w:rsid w:val="008943F1"/>
    <w:rsid w:val="008A1A60"/>
    <w:rsid w:val="008A50FC"/>
    <w:rsid w:val="008A7A48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7267E"/>
    <w:rsid w:val="00981FF1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4B2"/>
    <w:rsid w:val="009D3DF9"/>
    <w:rsid w:val="009D41B1"/>
    <w:rsid w:val="009E002E"/>
    <w:rsid w:val="009E42A6"/>
    <w:rsid w:val="009F0060"/>
    <w:rsid w:val="009F05BC"/>
    <w:rsid w:val="009F23D6"/>
    <w:rsid w:val="009F4474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FFF"/>
    <w:rsid w:val="00A93FEA"/>
    <w:rsid w:val="00AA0C95"/>
    <w:rsid w:val="00AA401C"/>
    <w:rsid w:val="00AA4614"/>
    <w:rsid w:val="00AA5E5B"/>
    <w:rsid w:val="00AB195E"/>
    <w:rsid w:val="00AB361D"/>
    <w:rsid w:val="00AB5CDA"/>
    <w:rsid w:val="00AD04B2"/>
    <w:rsid w:val="00AD513E"/>
    <w:rsid w:val="00AD71A6"/>
    <w:rsid w:val="00AE253C"/>
    <w:rsid w:val="00AE3970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592"/>
    <w:rsid w:val="00B14AD9"/>
    <w:rsid w:val="00B1507E"/>
    <w:rsid w:val="00B160E5"/>
    <w:rsid w:val="00B221FC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63358"/>
    <w:rsid w:val="00B65583"/>
    <w:rsid w:val="00B66DE7"/>
    <w:rsid w:val="00B70EB2"/>
    <w:rsid w:val="00B8509C"/>
    <w:rsid w:val="00B86009"/>
    <w:rsid w:val="00B92023"/>
    <w:rsid w:val="00B9638B"/>
    <w:rsid w:val="00BA6A76"/>
    <w:rsid w:val="00BA7A35"/>
    <w:rsid w:val="00BB265B"/>
    <w:rsid w:val="00BB50E1"/>
    <w:rsid w:val="00BC3B01"/>
    <w:rsid w:val="00BC4331"/>
    <w:rsid w:val="00BC7020"/>
    <w:rsid w:val="00BC7755"/>
    <w:rsid w:val="00BD173F"/>
    <w:rsid w:val="00BD446D"/>
    <w:rsid w:val="00BD4E7B"/>
    <w:rsid w:val="00BD6828"/>
    <w:rsid w:val="00BE0B23"/>
    <w:rsid w:val="00BF13F5"/>
    <w:rsid w:val="00BF4D42"/>
    <w:rsid w:val="00BF7AC9"/>
    <w:rsid w:val="00C070BD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14D4"/>
    <w:rsid w:val="00C64AB2"/>
    <w:rsid w:val="00C66FAF"/>
    <w:rsid w:val="00C7525C"/>
    <w:rsid w:val="00C82181"/>
    <w:rsid w:val="00C831A7"/>
    <w:rsid w:val="00C93690"/>
    <w:rsid w:val="00C9736B"/>
    <w:rsid w:val="00C97C3F"/>
    <w:rsid w:val="00CA31D3"/>
    <w:rsid w:val="00CA3D4A"/>
    <w:rsid w:val="00CB5F95"/>
    <w:rsid w:val="00CC16AB"/>
    <w:rsid w:val="00CD17EA"/>
    <w:rsid w:val="00CD47DB"/>
    <w:rsid w:val="00CD7E10"/>
    <w:rsid w:val="00CE0094"/>
    <w:rsid w:val="00CE1AB2"/>
    <w:rsid w:val="00CE3E54"/>
    <w:rsid w:val="00CE70C9"/>
    <w:rsid w:val="00CE71BF"/>
    <w:rsid w:val="00CF2D61"/>
    <w:rsid w:val="00CF5AB4"/>
    <w:rsid w:val="00D00A58"/>
    <w:rsid w:val="00D01249"/>
    <w:rsid w:val="00D038AE"/>
    <w:rsid w:val="00D04EF6"/>
    <w:rsid w:val="00D10C21"/>
    <w:rsid w:val="00D12251"/>
    <w:rsid w:val="00D17788"/>
    <w:rsid w:val="00D22C03"/>
    <w:rsid w:val="00D32387"/>
    <w:rsid w:val="00D32AFA"/>
    <w:rsid w:val="00D32E8F"/>
    <w:rsid w:val="00D33F30"/>
    <w:rsid w:val="00D568B8"/>
    <w:rsid w:val="00D7458F"/>
    <w:rsid w:val="00D77421"/>
    <w:rsid w:val="00D7756A"/>
    <w:rsid w:val="00D81DFC"/>
    <w:rsid w:val="00D85437"/>
    <w:rsid w:val="00D858A0"/>
    <w:rsid w:val="00D87F5B"/>
    <w:rsid w:val="00D90969"/>
    <w:rsid w:val="00D90EC6"/>
    <w:rsid w:val="00D97D0C"/>
    <w:rsid w:val="00DA1FEA"/>
    <w:rsid w:val="00DA54C6"/>
    <w:rsid w:val="00DB1513"/>
    <w:rsid w:val="00DB1DF5"/>
    <w:rsid w:val="00DB5668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0E57"/>
    <w:rsid w:val="00DE3DB1"/>
    <w:rsid w:val="00DE48BB"/>
    <w:rsid w:val="00DF3871"/>
    <w:rsid w:val="00DF3894"/>
    <w:rsid w:val="00DF6013"/>
    <w:rsid w:val="00E0000A"/>
    <w:rsid w:val="00E0031E"/>
    <w:rsid w:val="00E04419"/>
    <w:rsid w:val="00E13A7D"/>
    <w:rsid w:val="00E21C67"/>
    <w:rsid w:val="00E23AC8"/>
    <w:rsid w:val="00E40003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67D"/>
    <w:rsid w:val="00E858B7"/>
    <w:rsid w:val="00E860E1"/>
    <w:rsid w:val="00E90081"/>
    <w:rsid w:val="00E93EE4"/>
    <w:rsid w:val="00E97548"/>
    <w:rsid w:val="00EA32B8"/>
    <w:rsid w:val="00EB15F1"/>
    <w:rsid w:val="00EB25D1"/>
    <w:rsid w:val="00EB32F0"/>
    <w:rsid w:val="00EB6752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E38BC"/>
    <w:rsid w:val="00EF548F"/>
    <w:rsid w:val="00F027FA"/>
    <w:rsid w:val="00F0454E"/>
    <w:rsid w:val="00F115E6"/>
    <w:rsid w:val="00F14137"/>
    <w:rsid w:val="00F17E68"/>
    <w:rsid w:val="00F20297"/>
    <w:rsid w:val="00F2139A"/>
    <w:rsid w:val="00F27932"/>
    <w:rsid w:val="00F30A77"/>
    <w:rsid w:val="00F319EF"/>
    <w:rsid w:val="00F34135"/>
    <w:rsid w:val="00F51026"/>
    <w:rsid w:val="00F5601F"/>
    <w:rsid w:val="00F57FA1"/>
    <w:rsid w:val="00F63CC9"/>
    <w:rsid w:val="00F64B15"/>
    <w:rsid w:val="00F75FAA"/>
    <w:rsid w:val="00F82F57"/>
    <w:rsid w:val="00F94607"/>
    <w:rsid w:val="00FA5178"/>
    <w:rsid w:val="00FB16CA"/>
    <w:rsid w:val="00FB20F7"/>
    <w:rsid w:val="00FB48CA"/>
    <w:rsid w:val="00FB5F0F"/>
    <w:rsid w:val="00FC1A6F"/>
    <w:rsid w:val="00FC5B72"/>
    <w:rsid w:val="00FC62D1"/>
    <w:rsid w:val="00FC7E90"/>
    <w:rsid w:val="00FD0242"/>
    <w:rsid w:val="00FD5399"/>
    <w:rsid w:val="00FE2461"/>
    <w:rsid w:val="00FE2EA8"/>
    <w:rsid w:val="00FE371B"/>
    <w:rsid w:val="00FF44B8"/>
    <w:rsid w:val="00FF5E42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42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январе</a:t>
            </a:r>
            <a:r>
              <a:rPr lang="ru-RU" sz="1400"/>
              <a:t> 2022 года в сравнении </a:t>
            </a:r>
            <a:r>
              <a:rPr lang="ru-RU" sz="1400" baseline="0"/>
              <a:t>с декабрем</a:t>
            </a:r>
            <a:r>
              <a:rPr lang="ru-RU" sz="1400"/>
              <a:t> 2021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январем</a:t>
            </a:r>
            <a:r>
              <a:rPr lang="ru-RU" sz="1400"/>
              <a:t> 2021 года</a:t>
            </a:r>
          </a:p>
        </c:rich>
      </c:tx>
      <c:layout>
        <c:manualLayout>
          <c:xMode val="edge"/>
          <c:yMode val="edge"/>
          <c:x val="0.13540500145815107"/>
          <c:y val="4.3759530058742654E-2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163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149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113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53300224"/>
        <c:axId val="53306112"/>
      </c:barChart>
      <c:catAx>
        <c:axId val="53300224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53306112"/>
        <c:crosses val="autoZero"/>
        <c:auto val="1"/>
        <c:lblAlgn val="ctr"/>
        <c:lblOffset val="100"/>
        <c:noMultiLvlLbl val="0"/>
      </c:catAx>
      <c:valAx>
        <c:axId val="53306112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53300224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2">
                  <c:v>72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146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78</c:v>
                </c:pt>
                <c:pt idx="3">
                  <c:v>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2407424"/>
        <c:axId val="82408960"/>
        <c:axId val="0"/>
      </c:bar3DChart>
      <c:catAx>
        <c:axId val="82407424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82408960"/>
        <c:crosses val="autoZero"/>
        <c:auto val="1"/>
        <c:lblAlgn val="ctr"/>
        <c:lblOffset val="100"/>
        <c:noMultiLvlLbl val="0"/>
      </c:catAx>
      <c:valAx>
        <c:axId val="8240896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82407424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январе 2022 года в сранении с декабрем 2021 года </a:t>
            </a:r>
          </a:p>
          <a:p>
            <a:pPr>
              <a:defRPr/>
            </a:pPr>
            <a:r>
              <a:rPr lang="ru-RU" sz="1200" baseline="0"/>
              <a:t>и январем   2020 года</a:t>
            </a:r>
            <a:endParaRPr lang="ru-RU" sz="1200"/>
          </a:p>
        </c:rich>
      </c:tx>
      <c:layout>
        <c:manualLayout>
          <c:xMode val="edge"/>
          <c:yMode val="edge"/>
          <c:x val="0.13250000000000001"/>
          <c:y val="1.987095363079615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2022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31</c:v>
                </c:pt>
                <c:pt idx="2">
                  <c:v>40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28</c:v>
                </c:pt>
                <c:pt idx="2">
                  <c:v>83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13</c:v>
                </c:pt>
                <c:pt idx="2">
                  <c:v>61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99902208"/>
        <c:axId val="99903744"/>
        <c:axId val="0"/>
      </c:bar3DChart>
      <c:catAx>
        <c:axId val="99902208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99903744"/>
        <c:crosses val="autoZero"/>
        <c:auto val="1"/>
        <c:lblAlgn val="ctr"/>
        <c:lblOffset val="100"/>
        <c:noMultiLvlLbl val="0"/>
      </c:catAx>
      <c:valAx>
        <c:axId val="99903744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99902208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891E16-D83B-430D-9132-39526F1236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6027</TotalTime>
  <Pages>3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10</cp:revision>
  <cp:lastPrinted>2022-10-06T06:36:00Z</cp:lastPrinted>
  <dcterms:created xsi:type="dcterms:W3CDTF">2022-10-04T03:14:00Z</dcterms:created>
  <dcterms:modified xsi:type="dcterms:W3CDTF">2023-01-26T07:25:00Z</dcterms:modified>
</cp:coreProperties>
</file>